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6E49" w14:textId="47391503" w:rsidR="00BE560F" w:rsidRPr="00B2622C" w:rsidRDefault="00F3799B" w:rsidP="009E2AE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079E6194" wp14:editId="3C2912E4">
            <wp:extent cx="1056953" cy="1044000"/>
            <wp:effectExtent l="0" t="0" r="0" b="381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รูปภาพ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953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9AA03" w14:textId="77777777" w:rsidR="00453C16" w:rsidRPr="00F3799B" w:rsidRDefault="00453C16" w:rsidP="009E2AE3">
      <w:pPr>
        <w:spacing w:after="0" w:line="240" w:lineRule="auto"/>
        <w:jc w:val="center"/>
        <w:rPr>
          <w:rFonts w:ascii="TH SarabunPSK" w:hAnsi="TH SarabunPSK" w:cs="TH SarabunPSK"/>
          <w:sz w:val="12"/>
          <w:szCs w:val="12"/>
        </w:rPr>
      </w:pPr>
    </w:p>
    <w:p w14:paraId="68F2A3AB" w14:textId="46849F1C" w:rsidR="00507B1D" w:rsidRDefault="00507B1D" w:rsidP="00462B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2622C">
        <w:rPr>
          <w:rFonts w:ascii="TH SarabunPSK" w:hAnsi="TH SarabunPSK" w:cs="TH SarabunPSK"/>
          <w:sz w:val="32"/>
          <w:szCs w:val="32"/>
          <w:cs/>
        </w:rPr>
        <w:t>คณะกรรมการควบคุมและตรวจสอบได้พิจารณาอนุมัติแล้ว สมควรรับเป็นส่วนหนึ่งของการศึกษาตามหลั</w:t>
      </w:r>
      <w:r w:rsidR="00EA6F73">
        <w:rPr>
          <w:rFonts w:ascii="TH SarabunPSK" w:hAnsi="TH SarabunPSK" w:cs="TH SarabunPSK"/>
          <w:sz w:val="32"/>
          <w:szCs w:val="32"/>
          <w:cs/>
        </w:rPr>
        <w:t>กสูตรประกาศนียบัตรวิชาชีพ</w:t>
      </w:r>
      <w:r w:rsidR="001B69AB">
        <w:rPr>
          <w:rFonts w:ascii="TH SarabunPSK" w:hAnsi="TH SarabunPSK" w:cs="TH SarabunPSK" w:hint="cs"/>
          <w:sz w:val="32"/>
          <w:szCs w:val="32"/>
          <w:cs/>
        </w:rPr>
        <w:t>ชั้นสูง</w:t>
      </w:r>
      <w:r w:rsidRPr="00B262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7831">
        <w:rPr>
          <w:rFonts w:ascii="TH SarabunPSK" w:hAnsi="TH SarabunPSK" w:cs="TH SarabunPSK"/>
          <w:sz w:val="32"/>
          <w:szCs w:val="32"/>
          <w:cs/>
        </w:rPr>
        <w:t>(ปว</w:t>
      </w:r>
      <w:r w:rsidR="001B69AB">
        <w:rPr>
          <w:rFonts w:ascii="TH SarabunPSK" w:hAnsi="TH SarabunPSK" w:cs="TH SarabunPSK" w:hint="cs"/>
          <w:sz w:val="32"/>
          <w:szCs w:val="32"/>
          <w:cs/>
        </w:rPr>
        <w:t>ส</w:t>
      </w:r>
      <w:r w:rsidRPr="00B2622C">
        <w:rPr>
          <w:rFonts w:ascii="TH SarabunPSK" w:hAnsi="TH SarabunPSK" w:cs="TH SarabunPSK"/>
          <w:sz w:val="32"/>
          <w:szCs w:val="32"/>
          <w:cs/>
        </w:rPr>
        <w:t>.)</w:t>
      </w:r>
      <w:r w:rsidR="007034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69AB" w:rsidRPr="00B2622C">
        <w:rPr>
          <w:rFonts w:ascii="TH SarabunPSK" w:hAnsi="TH SarabunPSK" w:cs="TH SarabunPSK"/>
          <w:sz w:val="32"/>
          <w:szCs w:val="32"/>
          <w:cs/>
        </w:rPr>
        <w:t>สาขาวิช</w:t>
      </w:r>
      <w:r w:rsidR="001B69AB">
        <w:rPr>
          <w:rFonts w:ascii="TH SarabunPSK" w:hAnsi="TH SarabunPSK" w:cs="TH SarabunPSK" w:hint="cs"/>
          <w:sz w:val="32"/>
          <w:szCs w:val="32"/>
          <w:cs/>
        </w:rPr>
        <w:t>าเทคโนโลยีธุรกิจดิจิทัล</w:t>
      </w:r>
      <w:r w:rsidRPr="00B2622C">
        <w:rPr>
          <w:rFonts w:ascii="TH SarabunPSK" w:hAnsi="TH SarabunPSK" w:cs="TH SarabunPSK"/>
          <w:sz w:val="32"/>
          <w:szCs w:val="32"/>
          <w:cs/>
        </w:rPr>
        <w:t>วิทยาลัยเทคนิคอำนาจเจริญ</w:t>
      </w:r>
    </w:p>
    <w:p w14:paraId="5775B6F2" w14:textId="45AD7D90" w:rsidR="0068246E" w:rsidRPr="00B2622C" w:rsidRDefault="00507B1D" w:rsidP="00462B34">
      <w:pPr>
        <w:spacing w:after="36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2622C">
        <w:rPr>
          <w:rFonts w:ascii="TH SarabunPSK" w:hAnsi="TH SarabunPSK" w:cs="TH SarabunPSK"/>
          <w:sz w:val="32"/>
          <w:szCs w:val="32"/>
          <w:cs/>
        </w:rPr>
        <w:t>คณะกรรมการควบคุมและตรวจสอบ</w:t>
      </w:r>
    </w:p>
    <w:p w14:paraId="39D38A44" w14:textId="7FB54EBD" w:rsidR="00A05062" w:rsidRDefault="00A05062" w:rsidP="00462B34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2622C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07B1D" w:rsidRPr="00B2622C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</w:p>
    <w:p w14:paraId="38A98DEC" w14:textId="3CC60999" w:rsidR="00507B1D" w:rsidRPr="00B2622C" w:rsidRDefault="00DA616A" w:rsidP="00462B34">
      <w:pPr>
        <w:spacing w:after="36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2622C">
        <w:rPr>
          <w:rFonts w:ascii="TH SarabunPSK" w:hAnsi="TH SarabunPSK" w:cs="TH SarabunPSK" w:hint="cs"/>
          <w:sz w:val="32"/>
          <w:szCs w:val="32"/>
          <w:cs/>
        </w:rPr>
        <w:t>(</w:t>
      </w:r>
      <w:r w:rsidR="0068246E">
        <w:rPr>
          <w:rFonts w:ascii="TH SarabunPSK" w:hAnsi="TH SarabunPSK" w:cs="TH SarabunPSK" w:hint="cs"/>
          <w:sz w:val="32"/>
          <w:szCs w:val="32"/>
          <w:cs/>
        </w:rPr>
        <w:t>นางสาวสมถวิล  แสนเจริญ</w:t>
      </w:r>
      <w:r w:rsidR="00507B1D" w:rsidRPr="00B2622C">
        <w:rPr>
          <w:rFonts w:ascii="TH SarabunPSK" w:hAnsi="TH SarabunPSK" w:cs="TH SarabunPSK"/>
          <w:sz w:val="32"/>
          <w:szCs w:val="32"/>
          <w:cs/>
        </w:rPr>
        <w:t>)</w:t>
      </w:r>
    </w:p>
    <w:p w14:paraId="396AE477" w14:textId="51F47534" w:rsidR="00EA6F73" w:rsidRPr="00B2622C" w:rsidRDefault="00085EDE" w:rsidP="00462B34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2622C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  <w:r w:rsidR="00EA6F73">
        <w:rPr>
          <w:rFonts w:ascii="TH SarabunPSK" w:hAnsi="TH SarabunPSK" w:cs="TH SarabunPSK" w:hint="cs"/>
          <w:sz w:val="32"/>
          <w:szCs w:val="32"/>
          <w:cs/>
        </w:rPr>
        <w:tab/>
      </w:r>
      <w:r w:rsidR="00EA6F73" w:rsidRPr="00B2622C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14:paraId="192EAF99" w14:textId="1CBA27A9" w:rsidR="00453C16" w:rsidRDefault="00DA616A" w:rsidP="00462B34">
      <w:pPr>
        <w:spacing w:after="36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62B3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EA6F73" w:rsidRPr="00B2622C">
        <w:rPr>
          <w:rFonts w:ascii="TH SarabunPSK" w:hAnsi="TH SarabunPSK" w:cs="TH SarabunPSK"/>
          <w:sz w:val="32"/>
          <w:szCs w:val="32"/>
          <w:cs/>
        </w:rPr>
        <w:t>(</w:t>
      </w:r>
      <w:r w:rsidR="001B69AB" w:rsidRPr="00462B34">
        <w:rPr>
          <w:rFonts w:ascii="TH SarabunPSK" w:hAnsi="TH SarabunPSK" w:cs="TH SarabunPSK"/>
          <w:sz w:val="32"/>
          <w:szCs w:val="32"/>
          <w:cs/>
        </w:rPr>
        <w:t>นาย</w:t>
      </w:r>
      <w:r w:rsidR="005543F6">
        <w:rPr>
          <w:rFonts w:ascii="TH SarabunPSK" w:hAnsi="TH SarabunPSK" w:cs="TH SarabunPSK" w:hint="cs"/>
          <w:sz w:val="32"/>
          <w:szCs w:val="32"/>
          <w:cs/>
        </w:rPr>
        <w:t>คำแสน คำผาง</w:t>
      </w:r>
      <w:r w:rsidR="00EA6F73" w:rsidRPr="00B2622C">
        <w:rPr>
          <w:rFonts w:ascii="TH SarabunPSK" w:hAnsi="TH SarabunPSK" w:cs="TH SarabunPSK"/>
          <w:sz w:val="32"/>
          <w:szCs w:val="32"/>
          <w:cs/>
        </w:rPr>
        <w:t>)</w:t>
      </w:r>
    </w:p>
    <w:p w14:paraId="5BF664C2" w14:textId="2447FAF5" w:rsidR="00453C16" w:rsidRDefault="00085EDE" w:rsidP="00462B34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2622C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  <w:r w:rsidR="00453C16">
        <w:rPr>
          <w:rFonts w:ascii="TH SarabunPSK" w:hAnsi="TH SarabunPSK" w:cs="TH SarabunPSK" w:hint="cs"/>
          <w:sz w:val="32"/>
          <w:szCs w:val="32"/>
          <w:cs/>
        </w:rPr>
        <w:tab/>
      </w:r>
      <w:r w:rsidR="00453C16" w:rsidRPr="00B2622C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14:paraId="5C8A1781" w14:textId="1883190F" w:rsidR="00453C16" w:rsidRDefault="00DA616A" w:rsidP="00462B34">
      <w:pPr>
        <w:spacing w:after="36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B2A7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53C16" w:rsidRPr="00B2622C">
        <w:rPr>
          <w:rFonts w:ascii="TH SarabunPSK" w:hAnsi="TH SarabunPSK" w:cs="TH SarabunPSK"/>
          <w:sz w:val="32"/>
          <w:szCs w:val="32"/>
          <w:cs/>
        </w:rPr>
        <w:t>(</w:t>
      </w:r>
      <w:r w:rsidR="005543F6" w:rsidRPr="005543F6">
        <w:rPr>
          <w:rFonts w:ascii="TH SarabunPSK" w:hAnsi="TH SarabunPSK" w:cs="TH SarabunPSK"/>
          <w:sz w:val="32"/>
          <w:szCs w:val="32"/>
          <w:cs/>
        </w:rPr>
        <w:t xml:space="preserve">นางสาวกุลธิดา  </w:t>
      </w:r>
      <w:proofErr w:type="spellStart"/>
      <w:r w:rsidR="005543F6" w:rsidRPr="005543F6">
        <w:rPr>
          <w:rFonts w:ascii="TH SarabunPSK" w:hAnsi="TH SarabunPSK" w:cs="TH SarabunPSK"/>
          <w:sz w:val="32"/>
          <w:szCs w:val="32"/>
          <w:cs/>
        </w:rPr>
        <w:t>พิ</w:t>
      </w:r>
      <w:proofErr w:type="spellEnd"/>
      <w:r w:rsidR="005543F6" w:rsidRPr="005543F6">
        <w:rPr>
          <w:rFonts w:ascii="TH SarabunPSK" w:hAnsi="TH SarabunPSK" w:cs="TH SarabunPSK"/>
          <w:sz w:val="32"/>
          <w:szCs w:val="32"/>
          <w:cs/>
        </w:rPr>
        <w:t>ตะพันธ์</w:t>
      </w:r>
      <w:r w:rsidR="00453C16" w:rsidRPr="00B2622C">
        <w:rPr>
          <w:rFonts w:ascii="TH SarabunPSK" w:hAnsi="TH SarabunPSK" w:cs="TH SarabunPSK"/>
          <w:sz w:val="32"/>
          <w:szCs w:val="32"/>
          <w:cs/>
        </w:rPr>
        <w:t>)</w:t>
      </w:r>
    </w:p>
    <w:p w14:paraId="2F1339D4" w14:textId="7848A7D3" w:rsidR="00453C16" w:rsidRDefault="00085EDE" w:rsidP="00462B34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2622C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  <w:r w:rsidR="00453C16">
        <w:rPr>
          <w:rFonts w:ascii="TH SarabunPSK" w:hAnsi="TH SarabunPSK" w:cs="TH SarabunPSK" w:hint="cs"/>
          <w:sz w:val="32"/>
          <w:szCs w:val="32"/>
          <w:cs/>
        </w:rPr>
        <w:tab/>
      </w:r>
      <w:r w:rsidR="00453C16" w:rsidRPr="00B2622C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14:paraId="1DDAA1F0" w14:textId="30523B25" w:rsidR="00EA6F73" w:rsidRPr="00B2622C" w:rsidRDefault="00DA616A" w:rsidP="00462B34">
      <w:pPr>
        <w:spacing w:after="36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62B3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53C16" w:rsidRPr="00B2622C">
        <w:rPr>
          <w:rFonts w:ascii="TH SarabunPSK" w:hAnsi="TH SarabunPSK" w:cs="TH SarabunPSK"/>
          <w:sz w:val="32"/>
          <w:szCs w:val="32"/>
          <w:cs/>
        </w:rPr>
        <w:t>(</w:t>
      </w:r>
      <w:bookmarkStart w:id="0" w:name="_Hlk177305771"/>
      <w:r w:rsidR="005B2A76" w:rsidRPr="00462B34">
        <w:rPr>
          <w:rFonts w:ascii="TH SarabunPSK" w:hAnsi="TH SarabunPSK" w:cs="TH SarabunPSK"/>
          <w:sz w:val="32"/>
          <w:szCs w:val="32"/>
          <w:cs/>
        </w:rPr>
        <w:t>นางสาว</w:t>
      </w:r>
      <w:bookmarkEnd w:id="0"/>
      <w:r w:rsidR="005543F6">
        <w:rPr>
          <w:rFonts w:ascii="TH SarabunPSK" w:hAnsi="TH SarabunPSK" w:cs="TH SarabunPSK" w:hint="cs"/>
          <w:sz w:val="32"/>
          <w:szCs w:val="32"/>
          <w:cs/>
        </w:rPr>
        <w:t>ณัฐชา ศรีสุข</w:t>
      </w:r>
      <w:r w:rsidR="00453C16" w:rsidRPr="00B2622C">
        <w:rPr>
          <w:rFonts w:ascii="TH SarabunPSK" w:hAnsi="TH SarabunPSK" w:cs="TH SarabunPSK"/>
          <w:sz w:val="32"/>
          <w:szCs w:val="32"/>
          <w:cs/>
        </w:rPr>
        <w:t>)</w:t>
      </w:r>
    </w:p>
    <w:p w14:paraId="67833DB1" w14:textId="4562FD3F" w:rsidR="00B2622C" w:rsidRDefault="00085EDE" w:rsidP="00462B34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2622C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  <w:r w:rsidR="00B2622C">
        <w:rPr>
          <w:rFonts w:ascii="TH SarabunPSK" w:hAnsi="TH SarabunPSK" w:cs="TH SarabunPSK" w:hint="cs"/>
          <w:sz w:val="32"/>
          <w:szCs w:val="32"/>
          <w:cs/>
        </w:rPr>
        <w:tab/>
      </w:r>
      <w:r w:rsidR="009E2AE3" w:rsidRPr="009E2AE3">
        <w:rPr>
          <w:rFonts w:ascii="TH SarabunPSK" w:hAnsi="TH SarabunPSK" w:cs="TH SarabunPSK"/>
          <w:sz w:val="32"/>
          <w:szCs w:val="32"/>
          <w:cs/>
        </w:rPr>
        <w:t>ครูที่ปรึกษา</w:t>
      </w:r>
      <w:r w:rsidR="008862BA">
        <w:rPr>
          <w:rFonts w:ascii="TH SarabunPSK" w:hAnsi="TH SarabunPSK" w:cs="TH SarabunPSK"/>
          <w:sz w:val="32"/>
          <w:szCs w:val="32"/>
          <w:cs/>
        </w:rPr>
        <w:t>โครงงาน</w:t>
      </w:r>
    </w:p>
    <w:p w14:paraId="7ECACF34" w14:textId="372746AD" w:rsidR="00EA6F73" w:rsidRPr="00B2622C" w:rsidRDefault="009E2AE3" w:rsidP="009E2AE3">
      <w:pPr>
        <w:spacing w:after="24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507B1D" w:rsidRPr="00B2622C">
        <w:rPr>
          <w:rFonts w:ascii="TH SarabunPSK" w:hAnsi="TH SarabunPSK" w:cs="TH SarabunPSK"/>
          <w:sz w:val="32"/>
          <w:szCs w:val="32"/>
          <w:cs/>
        </w:rPr>
        <w:t>(</w:t>
      </w:r>
      <w:r w:rsidR="005B2A76" w:rsidRPr="00462B34">
        <w:rPr>
          <w:rFonts w:ascii="TH SarabunPSK" w:hAnsi="TH SarabunPSK" w:cs="TH SarabunPSK"/>
          <w:sz w:val="32"/>
          <w:szCs w:val="32"/>
          <w:cs/>
        </w:rPr>
        <w:t>นายสุ</w:t>
      </w:r>
      <w:r w:rsidR="001B69AB">
        <w:rPr>
          <w:rFonts w:ascii="TH SarabunPSK" w:hAnsi="TH SarabunPSK" w:cs="TH SarabunPSK" w:hint="cs"/>
          <w:sz w:val="32"/>
          <w:szCs w:val="32"/>
          <w:cs/>
        </w:rPr>
        <w:t>ภัตต์</w:t>
      </w:r>
      <w:r w:rsidR="005B2A76" w:rsidRPr="00462B3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B69AB">
        <w:rPr>
          <w:rFonts w:ascii="TH SarabunPSK" w:hAnsi="TH SarabunPSK" w:cs="TH SarabunPSK" w:hint="cs"/>
          <w:sz w:val="32"/>
          <w:szCs w:val="32"/>
          <w:cs/>
        </w:rPr>
        <w:t>วัตรสาร</w:t>
      </w:r>
      <w:r w:rsidR="00507B1D" w:rsidRPr="00B2622C">
        <w:rPr>
          <w:rFonts w:ascii="TH SarabunPSK" w:hAnsi="TH SarabunPSK" w:cs="TH SarabunPSK"/>
          <w:sz w:val="32"/>
          <w:szCs w:val="32"/>
          <w:cs/>
        </w:rPr>
        <w:t>)</w:t>
      </w:r>
    </w:p>
    <w:p w14:paraId="0BB2F21B" w14:textId="2E0CD756" w:rsidR="00085EDE" w:rsidRDefault="007034C0" w:rsidP="009E2AE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2622C">
        <w:rPr>
          <w:rFonts w:ascii="TH SarabunPSK" w:hAnsi="TH SarabunPSK" w:cs="TH SarabunPSK"/>
          <w:sz w:val="32"/>
          <w:szCs w:val="32"/>
          <w:cs/>
        </w:rPr>
        <w:t>วิทยาลัยเทคนิคอำนาจเจริญ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6F73">
        <w:rPr>
          <w:rFonts w:ascii="TH SarabunPSK" w:hAnsi="TH SarabunPSK" w:cs="TH SarabunPSK"/>
          <w:sz w:val="32"/>
          <w:szCs w:val="32"/>
          <w:cs/>
        </w:rPr>
        <w:t>อนุมัติ</w:t>
      </w:r>
      <w:r w:rsidR="00EA6F73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4F2376" w:rsidRPr="00B2622C">
        <w:rPr>
          <w:rFonts w:ascii="TH SarabunPSK" w:hAnsi="TH SarabunPSK" w:cs="TH SarabunPSK"/>
          <w:sz w:val="32"/>
          <w:szCs w:val="32"/>
          <w:cs/>
        </w:rPr>
        <w:t>รับ</w:t>
      </w:r>
      <w:r w:rsidR="008862BA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4F2376" w:rsidRPr="00B2622C">
        <w:rPr>
          <w:rFonts w:ascii="TH SarabunPSK" w:hAnsi="TH SarabunPSK" w:cs="TH SarabunPSK"/>
          <w:sz w:val="32"/>
          <w:szCs w:val="32"/>
          <w:cs/>
        </w:rPr>
        <w:t>ฉบับนี้เป็นส่วนหนึ่งของ</w:t>
      </w:r>
      <w:r w:rsidR="00B2622C" w:rsidRPr="00B2622C">
        <w:rPr>
          <w:rFonts w:ascii="TH SarabunPSK" w:hAnsi="TH SarabunPSK" w:cs="TH SarabunPSK"/>
          <w:sz w:val="32"/>
          <w:szCs w:val="32"/>
          <w:cs/>
        </w:rPr>
        <w:t>การศึกษาตามหลักสูตรประกาศนียบัต</w:t>
      </w:r>
      <w:r w:rsidR="004F2376" w:rsidRPr="00B2622C">
        <w:rPr>
          <w:rFonts w:ascii="TH SarabunPSK" w:hAnsi="TH SarabunPSK" w:cs="TH SarabunPSK"/>
          <w:sz w:val="32"/>
          <w:szCs w:val="32"/>
          <w:cs/>
        </w:rPr>
        <w:t>รวิชาช</w:t>
      </w:r>
      <w:r w:rsidR="001B69AB">
        <w:rPr>
          <w:rFonts w:ascii="TH SarabunPSK" w:hAnsi="TH SarabunPSK" w:cs="TH SarabunPSK" w:hint="cs"/>
          <w:sz w:val="32"/>
          <w:szCs w:val="32"/>
          <w:cs/>
        </w:rPr>
        <w:t>ั้นสูง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7831">
        <w:rPr>
          <w:rFonts w:ascii="TH SarabunPSK" w:hAnsi="TH SarabunPSK" w:cs="TH SarabunPSK"/>
          <w:sz w:val="32"/>
          <w:szCs w:val="32"/>
          <w:cs/>
        </w:rPr>
        <w:t>(ปว</w:t>
      </w:r>
      <w:r w:rsidR="001B69AB">
        <w:rPr>
          <w:rFonts w:ascii="TH SarabunPSK" w:hAnsi="TH SarabunPSK" w:cs="TH SarabunPSK" w:hint="cs"/>
          <w:sz w:val="32"/>
          <w:szCs w:val="32"/>
          <w:cs/>
        </w:rPr>
        <w:t>ส</w:t>
      </w:r>
      <w:r w:rsidR="004F2376" w:rsidRPr="00B2622C">
        <w:rPr>
          <w:rFonts w:ascii="TH SarabunPSK" w:hAnsi="TH SarabunPSK" w:cs="TH SarabunPSK"/>
          <w:sz w:val="32"/>
          <w:szCs w:val="32"/>
          <w:cs/>
        </w:rPr>
        <w:t>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2376" w:rsidRPr="00B2622C">
        <w:rPr>
          <w:rFonts w:ascii="TH SarabunPSK" w:hAnsi="TH SarabunPSK" w:cs="TH SarabunPSK"/>
          <w:sz w:val="32"/>
          <w:szCs w:val="32"/>
          <w:cs/>
        </w:rPr>
        <w:t>สาขาวิช</w:t>
      </w:r>
      <w:r w:rsidR="001B69AB">
        <w:rPr>
          <w:rFonts w:ascii="TH SarabunPSK" w:hAnsi="TH SarabunPSK" w:cs="TH SarabunPSK" w:hint="cs"/>
          <w:sz w:val="32"/>
          <w:szCs w:val="32"/>
          <w:cs/>
        </w:rPr>
        <w:t>าเทคโนโลยีธุรกิจดิจิทัล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2376" w:rsidRPr="00B2622C">
        <w:rPr>
          <w:rFonts w:ascii="TH SarabunPSK" w:hAnsi="TH SarabunPSK" w:cs="TH SarabunPSK"/>
          <w:sz w:val="32"/>
          <w:szCs w:val="32"/>
          <w:cs/>
        </w:rPr>
        <w:t>วิทยาลัยเทคนิคอำนาจเจริญ</w:t>
      </w:r>
    </w:p>
    <w:p w14:paraId="1A891C27" w14:textId="43482568" w:rsidR="00B2622C" w:rsidRPr="00085EDE" w:rsidRDefault="00EC71E0" w:rsidP="00462B3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26A5AD" wp14:editId="302B4E6B">
                <wp:simplePos x="0" y="0"/>
                <wp:positionH relativeFrom="column">
                  <wp:posOffset>-55938</wp:posOffset>
                </wp:positionH>
                <wp:positionV relativeFrom="paragraph">
                  <wp:posOffset>249440</wp:posOffset>
                </wp:positionV>
                <wp:extent cx="2400300" cy="1648690"/>
                <wp:effectExtent l="0" t="0" r="0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648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570816" w14:textId="54DE298E" w:rsidR="00085EDE" w:rsidRDefault="00085EDE" w:rsidP="00085ED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2622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</w:p>
                          <w:p w14:paraId="1BCE32CB" w14:textId="15ACCFB0" w:rsidR="00EA6F73" w:rsidRDefault="00A75825" w:rsidP="00085ED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47455D" w:rsidRPr="0047455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5543F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พยนต์ น้อยนาดี</w:t>
                            </w:r>
                            <w:r w:rsidR="00EA6F73" w:rsidRPr="00B2622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07F4B05" w14:textId="08201ABA" w:rsidR="00EA6F73" w:rsidRDefault="00EA6F73" w:rsidP="00085ED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2622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รองผู้อำนวยการฝ่ายวิชาการ</w:t>
                            </w:r>
                          </w:p>
                          <w:p w14:paraId="3E6DDE47" w14:textId="77777777" w:rsidR="00EA6F73" w:rsidRDefault="00EA6F73" w:rsidP="00085EDE">
                            <w:pPr>
                              <w:spacing w:after="0"/>
                              <w:jc w:val="center"/>
                            </w:pPr>
                            <w:r w:rsidRPr="00B2622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วิทยาลัยเทคนิคอำนาจเจริญ</w:t>
                            </w:r>
                          </w:p>
                          <w:p w14:paraId="2F00B695" w14:textId="4FF46223" w:rsidR="00EA6F73" w:rsidRDefault="00EA6F73" w:rsidP="00085EDE">
                            <w:pPr>
                              <w:spacing w:after="0"/>
                              <w:jc w:val="center"/>
                              <w:rPr>
                                <w:rFonts w:hint="cs"/>
                              </w:rPr>
                            </w:pPr>
                            <w:r w:rsidRPr="00B2622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วันที่.........เ</w:t>
                            </w:r>
                            <w:r w:rsidR="00A7582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ดือน...................พ.ศ. 25</w:t>
                            </w:r>
                            <w:r w:rsidR="00A7582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</w:t>
                            </w:r>
                            <w:r w:rsidR="005543F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26A5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4pt;margin-top:19.65pt;width:189pt;height:12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" stroked="f">
                <v:textbox>
                  <w:txbxContent>
                    <w:p w14:paraId="7B570816" w14:textId="54DE298E" w:rsidR="00085EDE" w:rsidRDefault="00085EDE" w:rsidP="00085ED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2622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</w:p>
                    <w:p w14:paraId="1BCE32CB" w14:textId="15ACCFB0" w:rsidR="00EA6F73" w:rsidRDefault="00A75825" w:rsidP="00085ED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47455D" w:rsidRPr="0047455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 w:rsidR="005543F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พยนต์ น้อยนาดี</w:t>
                      </w:r>
                      <w:r w:rsidR="00EA6F73" w:rsidRPr="00B2622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07F4B05" w14:textId="08201ABA" w:rsidR="00EA6F73" w:rsidRDefault="00EA6F73" w:rsidP="00085ED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2622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รองผู้อำนวยการฝ่ายวิชาการ</w:t>
                      </w:r>
                    </w:p>
                    <w:p w14:paraId="3E6DDE47" w14:textId="77777777" w:rsidR="00EA6F73" w:rsidRDefault="00EA6F73" w:rsidP="00085EDE">
                      <w:pPr>
                        <w:spacing w:after="0"/>
                        <w:jc w:val="center"/>
                      </w:pPr>
                      <w:r w:rsidRPr="00B2622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วิทยาลัยเทคนิคอำนาจเจริญ</w:t>
                      </w:r>
                    </w:p>
                    <w:p w14:paraId="2F00B695" w14:textId="4FF46223" w:rsidR="00EA6F73" w:rsidRDefault="00EA6F73" w:rsidP="00085EDE">
                      <w:pPr>
                        <w:spacing w:after="0"/>
                        <w:jc w:val="center"/>
                        <w:rPr>
                          <w:rFonts w:hint="cs"/>
                        </w:rPr>
                      </w:pPr>
                      <w:r w:rsidRPr="00B2622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วันที่.........เ</w:t>
                      </w:r>
                      <w:r w:rsidR="00A7582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ดือน...................พ.ศ. 25</w:t>
                      </w:r>
                      <w:r w:rsidR="00A7582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</w:t>
                      </w:r>
                      <w:r w:rsidR="005543F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BF765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B89ECED" wp14:editId="6C77CFDB">
                <wp:simplePos x="0" y="0"/>
                <wp:positionH relativeFrom="column">
                  <wp:posOffset>2707005</wp:posOffset>
                </wp:positionH>
                <wp:positionV relativeFrom="paragraph">
                  <wp:posOffset>257175</wp:posOffset>
                </wp:positionV>
                <wp:extent cx="2495550" cy="1381125"/>
                <wp:effectExtent l="0" t="0" r="0" b="952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51663C" w14:textId="3CF3A5A0" w:rsidR="00A05062" w:rsidRDefault="00085EDE" w:rsidP="00DA616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2622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</w:p>
                          <w:p w14:paraId="644CE087" w14:textId="3A9F0DBC" w:rsidR="00EA6F73" w:rsidRPr="00A75825" w:rsidRDefault="00A75825" w:rsidP="00DA616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A7582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D4783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นายสำรวย  โพธิ์ไทร</w:t>
                            </w:r>
                            <w:proofErr w:type="spellStart"/>
                            <w:r w:rsidR="00D4783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ย์</w:t>
                            </w:r>
                            <w:proofErr w:type="spellEnd"/>
                            <w:r w:rsidR="00EA6F73" w:rsidRPr="00A7582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44E8284" w14:textId="77777777" w:rsidR="00EA6F73" w:rsidRPr="00B2622C" w:rsidRDefault="00EA6F73" w:rsidP="00DA616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2622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ผู้อำนวยการวิทยาลัยเทคนิคอำนาจเจริญ</w:t>
                            </w:r>
                          </w:p>
                          <w:p w14:paraId="02F1FC3D" w14:textId="751D599D" w:rsidR="00EA6F73" w:rsidRDefault="00EA6F73" w:rsidP="00DA616A">
                            <w:pPr>
                              <w:spacing w:after="0"/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 w:rsidRPr="00B2622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วันที่.........เ</w:t>
                            </w:r>
                            <w:r w:rsidR="00A7582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ดือน...................พ.ศ. 25</w:t>
                            </w:r>
                            <w:r w:rsidR="00A7582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</w:t>
                            </w:r>
                            <w:r w:rsidR="005543F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9ECED" id="Text Box 3" o:spid="_x0000_s1027" type="#_x0000_t202" style="position:absolute;left:0;text-align:left;margin-left:213.15pt;margin-top:20.25pt;width:196.5pt;height:108.7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" stroked="f">
                <v:textbox>
                  <w:txbxContent>
                    <w:p w14:paraId="7F51663C" w14:textId="3CF3A5A0" w:rsidR="00A05062" w:rsidRDefault="00085EDE" w:rsidP="00DA616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B2622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</w:p>
                    <w:p w14:paraId="644CE087" w14:textId="3A9F0DBC" w:rsidR="00EA6F73" w:rsidRPr="00A75825" w:rsidRDefault="00A75825" w:rsidP="00DA616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A7582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(</w:t>
                      </w:r>
                      <w:r w:rsidR="00D4783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นายสำรวย  โพธิ์ไทร</w:t>
                      </w:r>
                      <w:proofErr w:type="spellStart"/>
                      <w:r w:rsidR="00D4783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ย์</w:t>
                      </w:r>
                      <w:proofErr w:type="spellEnd"/>
                      <w:r w:rsidR="00EA6F73" w:rsidRPr="00A7582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44E8284" w14:textId="77777777" w:rsidR="00EA6F73" w:rsidRPr="00B2622C" w:rsidRDefault="00EA6F73" w:rsidP="00DA616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2622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ผู้อำนวยการวิทยาลัยเทคนิคอำนาจเจริญ</w:t>
                      </w:r>
                    </w:p>
                    <w:p w14:paraId="02F1FC3D" w14:textId="751D599D" w:rsidR="00EA6F73" w:rsidRDefault="00EA6F73" w:rsidP="00DA616A">
                      <w:pPr>
                        <w:spacing w:after="0"/>
                        <w:jc w:val="center"/>
                        <w:rPr>
                          <w:rFonts w:hint="cs"/>
                          <w:cs/>
                        </w:rPr>
                      </w:pPr>
                      <w:r w:rsidRPr="00B2622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วันที่.........เ</w:t>
                      </w:r>
                      <w:r w:rsidR="00A7582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ดือน...................พ.ศ. 25</w:t>
                      </w:r>
                      <w:r w:rsidR="00A7582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</w:t>
                      </w:r>
                      <w:r w:rsidR="005543F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2622C" w:rsidRPr="00085EDE" w:rsidSect="00EF185C">
      <w:headerReference w:type="default" r:id="rId7"/>
      <w:footerReference w:type="default" r:id="rId8"/>
      <w:pgSz w:w="11906" w:h="16838" w:code="9"/>
      <w:pgMar w:top="144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59838" w14:textId="77777777" w:rsidR="0094438F" w:rsidRDefault="0094438F" w:rsidP="007034C0">
      <w:pPr>
        <w:spacing w:after="0" w:line="240" w:lineRule="auto"/>
      </w:pPr>
      <w:r>
        <w:separator/>
      </w:r>
    </w:p>
  </w:endnote>
  <w:endnote w:type="continuationSeparator" w:id="0">
    <w:p w14:paraId="64B5B489" w14:textId="77777777" w:rsidR="0094438F" w:rsidRDefault="0094438F" w:rsidP="00703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5BBC5" w14:textId="77777777" w:rsidR="00DA5F39" w:rsidRDefault="00DA5F39" w:rsidP="00DA5F39">
    <w:pPr>
      <w:pStyle w:val="a7"/>
      <w:tabs>
        <w:tab w:val="clear" w:pos="4513"/>
        <w:tab w:val="clear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39C72" w14:textId="77777777" w:rsidR="0094438F" w:rsidRDefault="0094438F" w:rsidP="007034C0">
      <w:pPr>
        <w:spacing w:after="0" w:line="240" w:lineRule="auto"/>
      </w:pPr>
      <w:r>
        <w:separator/>
      </w:r>
    </w:p>
  </w:footnote>
  <w:footnote w:type="continuationSeparator" w:id="0">
    <w:p w14:paraId="6614A959" w14:textId="77777777" w:rsidR="0094438F" w:rsidRDefault="0094438F" w:rsidP="00703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2EA9" w14:textId="77777777" w:rsidR="00DA5F39" w:rsidRDefault="00DA5F39" w:rsidP="00DA5F39">
    <w:pPr>
      <w:pStyle w:val="a5"/>
      <w:tabs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B1D"/>
    <w:rsid w:val="000253F9"/>
    <w:rsid w:val="00085EDE"/>
    <w:rsid w:val="000E03E2"/>
    <w:rsid w:val="00107642"/>
    <w:rsid w:val="001B69AB"/>
    <w:rsid w:val="001C68BC"/>
    <w:rsid w:val="001D3688"/>
    <w:rsid w:val="00240316"/>
    <w:rsid w:val="00263DFF"/>
    <w:rsid w:val="002F0FFB"/>
    <w:rsid w:val="00323C06"/>
    <w:rsid w:val="00342323"/>
    <w:rsid w:val="00375A93"/>
    <w:rsid w:val="003A2F74"/>
    <w:rsid w:val="00453C16"/>
    <w:rsid w:val="00457DE7"/>
    <w:rsid w:val="00462B34"/>
    <w:rsid w:val="0047455D"/>
    <w:rsid w:val="004A021D"/>
    <w:rsid w:val="004B7DC2"/>
    <w:rsid w:val="004F2376"/>
    <w:rsid w:val="00507B1D"/>
    <w:rsid w:val="005410FE"/>
    <w:rsid w:val="005543F6"/>
    <w:rsid w:val="005B2A76"/>
    <w:rsid w:val="00665523"/>
    <w:rsid w:val="006768F7"/>
    <w:rsid w:val="0068246E"/>
    <w:rsid w:val="007034C0"/>
    <w:rsid w:val="00712C9B"/>
    <w:rsid w:val="007307A7"/>
    <w:rsid w:val="007635CA"/>
    <w:rsid w:val="0080626D"/>
    <w:rsid w:val="008706D5"/>
    <w:rsid w:val="00883FE7"/>
    <w:rsid w:val="008862BA"/>
    <w:rsid w:val="008F5390"/>
    <w:rsid w:val="0091568A"/>
    <w:rsid w:val="0094438F"/>
    <w:rsid w:val="009466E7"/>
    <w:rsid w:val="00961016"/>
    <w:rsid w:val="009E2AE3"/>
    <w:rsid w:val="00A05062"/>
    <w:rsid w:val="00A36032"/>
    <w:rsid w:val="00A602FD"/>
    <w:rsid w:val="00A75825"/>
    <w:rsid w:val="00AE591E"/>
    <w:rsid w:val="00B2622C"/>
    <w:rsid w:val="00BA5216"/>
    <w:rsid w:val="00BD6BAF"/>
    <w:rsid w:val="00BE560F"/>
    <w:rsid w:val="00BF765C"/>
    <w:rsid w:val="00C30648"/>
    <w:rsid w:val="00C30A49"/>
    <w:rsid w:val="00CD2A25"/>
    <w:rsid w:val="00CF1AEC"/>
    <w:rsid w:val="00D06480"/>
    <w:rsid w:val="00D47831"/>
    <w:rsid w:val="00DA5F39"/>
    <w:rsid w:val="00DA616A"/>
    <w:rsid w:val="00DB3317"/>
    <w:rsid w:val="00EA6F73"/>
    <w:rsid w:val="00EB5833"/>
    <w:rsid w:val="00EC71E0"/>
    <w:rsid w:val="00EF185C"/>
    <w:rsid w:val="00F003B1"/>
    <w:rsid w:val="00F06485"/>
    <w:rsid w:val="00F132E0"/>
    <w:rsid w:val="00F3799B"/>
    <w:rsid w:val="00F6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962B7F"/>
  <w15:docId w15:val="{A500BCEC-9B4F-4BE8-9D36-9768A005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60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6F7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A6F73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7034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034C0"/>
  </w:style>
  <w:style w:type="paragraph" w:styleId="a7">
    <w:name w:val="footer"/>
    <w:basedOn w:val="a"/>
    <w:link w:val="a8"/>
    <w:uiPriority w:val="99"/>
    <w:unhideWhenUsed/>
    <w:rsid w:val="007034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03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BCCOMPUTER</cp:lastModifiedBy>
  <cp:revision>2</cp:revision>
  <cp:lastPrinted>2023-08-30T03:01:00Z</cp:lastPrinted>
  <dcterms:created xsi:type="dcterms:W3CDTF">2024-09-15T08:16:00Z</dcterms:created>
  <dcterms:modified xsi:type="dcterms:W3CDTF">2024-09-15T08:16:00Z</dcterms:modified>
</cp:coreProperties>
</file>